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</w:tblGrid>
      <w:tr w:rsidR="00CF6F44" w14:paraId="6E5A794D" w14:textId="17AB750F" w:rsidTr="00CF6F44">
        <w:tc>
          <w:tcPr>
            <w:tcW w:w="2263" w:type="dxa"/>
            <w:shd w:val="clear" w:color="auto" w:fill="F2F2F2" w:themeFill="background1" w:themeFillShade="F2"/>
          </w:tcPr>
          <w:p w14:paraId="5B439AFA" w14:textId="77777777" w:rsidR="00CF6F44" w:rsidRPr="008028A4" w:rsidRDefault="00CF6F44" w:rsidP="008028A4">
            <w:pPr>
              <w:tabs>
                <w:tab w:val="left" w:pos="240"/>
                <w:tab w:val="right" w:pos="9072"/>
              </w:tabs>
              <w:jc w:val="both"/>
              <w:rPr>
                <w:sz w:val="24"/>
              </w:rPr>
            </w:pPr>
            <w:r w:rsidRPr="008028A4">
              <w:rPr>
                <w:sz w:val="24"/>
              </w:rPr>
              <w:t>Datum podání*</w:t>
            </w:r>
          </w:p>
        </w:tc>
        <w:tc>
          <w:tcPr>
            <w:tcW w:w="1276" w:type="dxa"/>
          </w:tcPr>
          <w:p w14:paraId="4B9D588A" w14:textId="4DC6CFC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550DA35" w14:textId="7EDE2373" w:rsidR="00CF6F44" w:rsidRPr="00CF6F44" w:rsidRDefault="00CF6F44" w:rsidP="008028A4">
            <w:pPr>
              <w:tabs>
                <w:tab w:val="left" w:pos="240"/>
                <w:tab w:val="right" w:pos="9072"/>
              </w:tabs>
              <w:jc w:val="both"/>
              <w:rPr>
                <w:sz w:val="24"/>
              </w:rPr>
            </w:pPr>
            <w:r w:rsidRPr="00CF6F44">
              <w:rPr>
                <w:sz w:val="24"/>
              </w:rPr>
              <w:t>Čas podání*</w:t>
            </w:r>
          </w:p>
        </w:tc>
        <w:tc>
          <w:tcPr>
            <w:tcW w:w="1417" w:type="dxa"/>
          </w:tcPr>
          <w:p w14:paraId="27B68802" w14:textId="7777777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</w:tr>
      <w:tr w:rsidR="00CF6F44" w14:paraId="32A2414A" w14:textId="43899D92" w:rsidTr="00CF6F44">
        <w:tc>
          <w:tcPr>
            <w:tcW w:w="2263" w:type="dxa"/>
            <w:shd w:val="clear" w:color="auto" w:fill="F2F2F2" w:themeFill="background1" w:themeFillShade="F2"/>
          </w:tcPr>
          <w:p w14:paraId="1FEC70A4" w14:textId="1D697087" w:rsidR="00CF6F44" w:rsidRPr="008028A4" w:rsidRDefault="00CF6F44" w:rsidP="008028A4">
            <w:pPr>
              <w:tabs>
                <w:tab w:val="left" w:pos="240"/>
                <w:tab w:val="right" w:pos="9072"/>
              </w:tabs>
              <w:jc w:val="both"/>
              <w:rPr>
                <w:sz w:val="24"/>
              </w:rPr>
            </w:pPr>
            <w:r w:rsidRPr="008028A4">
              <w:rPr>
                <w:sz w:val="24"/>
              </w:rPr>
              <w:t xml:space="preserve">Číslo </w:t>
            </w:r>
            <w:r w:rsidR="0089007D">
              <w:rPr>
                <w:sz w:val="24"/>
              </w:rPr>
              <w:t>žádosti</w:t>
            </w:r>
            <w:r w:rsidRPr="008028A4">
              <w:rPr>
                <w:sz w:val="24"/>
              </w:rPr>
              <w:t>*</w:t>
            </w:r>
          </w:p>
        </w:tc>
        <w:tc>
          <w:tcPr>
            <w:tcW w:w="1276" w:type="dxa"/>
          </w:tcPr>
          <w:p w14:paraId="4CAA0C2F" w14:textId="7777777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  <w:tc>
          <w:tcPr>
            <w:tcW w:w="1418" w:type="dxa"/>
          </w:tcPr>
          <w:p w14:paraId="0661293C" w14:textId="7777777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  <w:tc>
          <w:tcPr>
            <w:tcW w:w="1417" w:type="dxa"/>
          </w:tcPr>
          <w:p w14:paraId="116EC515" w14:textId="7777777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</w:tr>
      <w:tr w:rsidR="00CF6F44" w14:paraId="1F6AE130" w14:textId="6996DA3D" w:rsidTr="00CF6F44">
        <w:tc>
          <w:tcPr>
            <w:tcW w:w="2263" w:type="dxa"/>
            <w:shd w:val="clear" w:color="auto" w:fill="F2F2F2" w:themeFill="background1" w:themeFillShade="F2"/>
          </w:tcPr>
          <w:p w14:paraId="15AF8209" w14:textId="5D8B84BD" w:rsidR="00CF6F44" w:rsidRPr="008028A4" w:rsidRDefault="00CF6F44" w:rsidP="008028A4">
            <w:pPr>
              <w:tabs>
                <w:tab w:val="left" w:pos="240"/>
                <w:tab w:val="right" w:pos="9072"/>
              </w:tabs>
              <w:jc w:val="both"/>
              <w:rPr>
                <w:sz w:val="24"/>
              </w:rPr>
            </w:pPr>
            <w:r w:rsidRPr="008028A4">
              <w:rPr>
                <w:sz w:val="24"/>
              </w:rPr>
              <w:t xml:space="preserve">Proplacení </w:t>
            </w:r>
            <w:r w:rsidR="0089007D">
              <w:rPr>
                <w:sz w:val="24"/>
              </w:rPr>
              <w:t>žádosti</w:t>
            </w:r>
            <w:r w:rsidRPr="008028A4">
              <w:rPr>
                <w:sz w:val="24"/>
              </w:rPr>
              <w:t>*</w:t>
            </w:r>
          </w:p>
        </w:tc>
        <w:tc>
          <w:tcPr>
            <w:tcW w:w="1276" w:type="dxa"/>
          </w:tcPr>
          <w:p w14:paraId="091C580F" w14:textId="7777777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  <w:tc>
          <w:tcPr>
            <w:tcW w:w="1418" w:type="dxa"/>
          </w:tcPr>
          <w:p w14:paraId="43D76CE3" w14:textId="7777777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  <w:tc>
          <w:tcPr>
            <w:tcW w:w="1417" w:type="dxa"/>
          </w:tcPr>
          <w:p w14:paraId="5B3F364B" w14:textId="77777777" w:rsidR="00CF6F44" w:rsidRDefault="00CF6F44" w:rsidP="008028A4">
            <w:pPr>
              <w:tabs>
                <w:tab w:val="left" w:pos="240"/>
                <w:tab w:val="right" w:pos="9072"/>
              </w:tabs>
              <w:jc w:val="both"/>
            </w:pPr>
          </w:p>
        </w:tc>
      </w:tr>
    </w:tbl>
    <w:p w14:paraId="624DA895" w14:textId="77777777" w:rsidR="004144B2" w:rsidRDefault="004144B2" w:rsidP="004144B2">
      <w:pPr>
        <w:tabs>
          <w:tab w:val="left" w:pos="240"/>
          <w:tab w:val="right" w:pos="9072"/>
        </w:tabs>
        <w:jc w:val="both"/>
      </w:pPr>
    </w:p>
    <w:p w14:paraId="5849342B" w14:textId="77777777" w:rsidR="008028A4" w:rsidRDefault="008028A4" w:rsidP="004144B2">
      <w:pPr>
        <w:tabs>
          <w:tab w:val="left" w:pos="240"/>
          <w:tab w:val="right" w:pos="9072"/>
        </w:tabs>
        <w:jc w:val="both"/>
      </w:pPr>
    </w:p>
    <w:p w14:paraId="0B633FDF" w14:textId="77777777" w:rsidR="006A542D" w:rsidRDefault="006A542D" w:rsidP="006A542D">
      <w:pPr>
        <w:tabs>
          <w:tab w:val="left" w:pos="240"/>
          <w:tab w:val="right" w:pos="9072"/>
        </w:tabs>
      </w:pPr>
    </w:p>
    <w:p w14:paraId="79961737" w14:textId="77777777" w:rsidR="004144B2" w:rsidRDefault="004144B2" w:rsidP="006A542D">
      <w:pPr>
        <w:tabs>
          <w:tab w:val="left" w:pos="240"/>
          <w:tab w:val="right" w:pos="9072"/>
        </w:tabs>
      </w:pPr>
      <w:r>
        <w:t>*Vyplňuje MAS</w:t>
      </w:r>
    </w:p>
    <w:p w14:paraId="0283F066" w14:textId="161BAE23" w:rsidR="008C109A" w:rsidRPr="008C109A" w:rsidRDefault="004144B2" w:rsidP="00D67B84">
      <w:pPr>
        <w:jc w:val="center"/>
        <w:rPr>
          <w:b/>
          <w:bCs/>
          <w:sz w:val="28"/>
        </w:rPr>
      </w:pPr>
      <w:r w:rsidRPr="008C109A">
        <w:rPr>
          <w:b/>
          <w:bCs/>
          <w:sz w:val="28"/>
        </w:rPr>
        <w:t xml:space="preserve">Žádost o </w:t>
      </w:r>
      <w:r w:rsidR="0089007D">
        <w:rPr>
          <w:b/>
          <w:bCs/>
          <w:sz w:val="28"/>
        </w:rPr>
        <w:t xml:space="preserve">poskytnutí </w:t>
      </w:r>
      <w:r w:rsidRPr="008C109A">
        <w:rPr>
          <w:b/>
          <w:bCs/>
          <w:sz w:val="28"/>
        </w:rPr>
        <w:t>příspěv</w:t>
      </w:r>
      <w:r w:rsidR="0089007D">
        <w:rPr>
          <w:b/>
          <w:bCs/>
          <w:sz w:val="28"/>
        </w:rPr>
        <w:t>ku</w:t>
      </w:r>
    </w:p>
    <w:p w14:paraId="0E058495" w14:textId="59AFF232" w:rsidR="004144B2" w:rsidRPr="008028A4" w:rsidRDefault="00DC7339" w:rsidP="00D67B84">
      <w:pPr>
        <w:jc w:val="center"/>
        <w:rPr>
          <w:sz w:val="28"/>
        </w:rPr>
      </w:pPr>
      <w:r>
        <w:rPr>
          <w:sz w:val="28"/>
        </w:rPr>
        <w:t>V</w:t>
      </w:r>
      <w:r w:rsidR="008C109A">
        <w:rPr>
          <w:sz w:val="28"/>
        </w:rPr>
        <w:t xml:space="preserve">ýzva č.3 </w:t>
      </w:r>
      <w:r w:rsidR="004144B2" w:rsidRPr="008028A4">
        <w:rPr>
          <w:sz w:val="28"/>
        </w:rPr>
        <w:t>Malý LEADER MAS Buchlov</w:t>
      </w:r>
      <w:r w:rsidR="009B1CD2">
        <w:rPr>
          <w:sz w:val="28"/>
        </w:rPr>
        <w:t xml:space="preserve">, </w:t>
      </w:r>
      <w:proofErr w:type="spellStart"/>
      <w:r w:rsidR="009B1CD2">
        <w:rPr>
          <w:sz w:val="28"/>
        </w:rPr>
        <w:t>z.s</w:t>
      </w:r>
      <w:proofErr w:type="spellEnd"/>
      <w:r w:rsidR="009B1CD2">
        <w:rPr>
          <w:sz w:val="28"/>
        </w:rPr>
        <w:t>.</w:t>
      </w:r>
      <w:r w:rsidR="004144B2" w:rsidRPr="008028A4">
        <w:rPr>
          <w:sz w:val="28"/>
        </w:rPr>
        <w:t xml:space="preserve"> pro rok </w:t>
      </w:r>
      <w:r w:rsidR="008C109A">
        <w:rPr>
          <w:b/>
          <w:sz w:val="28"/>
        </w:rPr>
        <w:t>2026</w:t>
      </w:r>
    </w:p>
    <w:tbl>
      <w:tblPr>
        <w:tblW w:w="9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867"/>
        <w:gridCol w:w="160"/>
        <w:gridCol w:w="704"/>
        <w:gridCol w:w="864"/>
        <w:gridCol w:w="870"/>
        <w:gridCol w:w="1011"/>
        <w:gridCol w:w="941"/>
        <w:gridCol w:w="87"/>
        <w:gridCol w:w="865"/>
        <w:gridCol w:w="1027"/>
        <w:gridCol w:w="1013"/>
      </w:tblGrid>
      <w:tr w:rsidR="00303F9B" w:rsidRPr="004144B2" w14:paraId="5E161F6C" w14:textId="77777777" w:rsidTr="00AF3997">
        <w:trPr>
          <w:trHeight w:val="311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F551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A. Žadatel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C5D8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C9C1" w14:textId="77777777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EC98" w14:textId="77777777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6A3F" w14:textId="77777777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C35C" w14:textId="77777777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7D69" w14:textId="77777777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0A299" w14:textId="77777777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E895" w14:textId="28C6F3B8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61E3" w14:textId="77777777" w:rsidR="00D67B84" w:rsidRPr="004144B2" w:rsidRDefault="00D67B84" w:rsidP="00414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67B84" w:rsidRPr="004144B2" w14:paraId="1EDCE412" w14:textId="77777777" w:rsidTr="00AF3997">
        <w:trPr>
          <w:trHeight w:val="467"/>
        </w:trPr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C069E6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Název organizace</w:t>
            </w: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cs-CZ"/>
              </w:rPr>
              <w:t>1:</w:t>
            </w:r>
          </w:p>
        </w:tc>
        <w:tc>
          <w:tcPr>
            <w:tcW w:w="360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531B" w14:textId="3767106B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3A5019CB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9FEF46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</w:t>
            </w: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cs-CZ"/>
              </w:rPr>
              <w:t>1:</w:t>
            </w:r>
          </w:p>
        </w:tc>
        <w:tc>
          <w:tcPr>
            <w:tcW w:w="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F5F6D38" w14:textId="77777777" w:rsidR="00D67B84" w:rsidRPr="3A5019CB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2AB40AD" w14:textId="015CC788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3A5019CB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</w:tr>
      <w:tr w:rsidR="00D67B84" w:rsidRPr="004144B2" w14:paraId="53F7A73E" w14:textId="77777777" w:rsidTr="00AF3997">
        <w:trPr>
          <w:trHeight w:val="4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265B5C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25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A394" w14:textId="4A0A30DC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3A5019CB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0F1F5B" w14:textId="77777777" w:rsidR="00D67B84" w:rsidRPr="004144B2" w:rsidRDefault="00D67B84" w:rsidP="004144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Email: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08D28" w14:textId="77777777" w:rsidR="00D67B84" w:rsidRPr="004144B2" w:rsidRDefault="00D67B84" w:rsidP="77D1A1C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832E7E8" w14:textId="22003B52" w:rsidR="00D67B84" w:rsidRPr="004144B2" w:rsidRDefault="00D67B84" w:rsidP="77D1A1C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D67B84" w:rsidRPr="004144B2" w14:paraId="2B80929D" w14:textId="77777777" w:rsidTr="00AF3997">
        <w:trPr>
          <w:trHeight w:val="4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D7C805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Adresa:</w:t>
            </w:r>
          </w:p>
        </w:tc>
        <w:tc>
          <w:tcPr>
            <w:tcW w:w="4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4122" w14:textId="2FEA846C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3A5019CB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CC7C9B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3CB19" w14:textId="77777777" w:rsidR="00D67B84" w:rsidRPr="004144B2" w:rsidRDefault="00D67B84" w:rsidP="3A5019C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CD53C8C" w14:textId="3460E1D0" w:rsidR="00D67B84" w:rsidRPr="004144B2" w:rsidRDefault="00D67B84" w:rsidP="3A5019C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D67B84" w:rsidRPr="004144B2" w14:paraId="18BA510E" w14:textId="77777777" w:rsidTr="00AF3997">
        <w:trPr>
          <w:trHeight w:val="4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855D02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Číslo účtu</w:t>
            </w: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cs-CZ"/>
              </w:rPr>
              <w:t>2</w:t>
            </w: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9F0C98" w14:textId="77777777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738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D4E1CF8" w14:textId="6659D721" w:rsidR="00D67B84" w:rsidRPr="004144B2" w:rsidRDefault="00D67B8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3EC43C56" w14:textId="77777777" w:rsidR="00D14818" w:rsidRDefault="00D14818" w:rsidP="008C02F2">
      <w:pPr>
        <w:tabs>
          <w:tab w:val="left" w:pos="1410"/>
        </w:tabs>
        <w:spacing w:after="0"/>
        <w:rPr>
          <w:sz w:val="20"/>
        </w:rPr>
      </w:pPr>
    </w:p>
    <w:p w14:paraId="094B7634" w14:textId="77777777" w:rsidR="00D14818" w:rsidRPr="008C02F2" w:rsidRDefault="00D14818" w:rsidP="008C02F2">
      <w:pPr>
        <w:tabs>
          <w:tab w:val="left" w:pos="1410"/>
        </w:tabs>
        <w:spacing w:after="0"/>
        <w:rPr>
          <w:sz w:val="20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960"/>
        <w:gridCol w:w="960"/>
        <w:gridCol w:w="960"/>
        <w:gridCol w:w="960"/>
        <w:gridCol w:w="1120"/>
        <w:gridCol w:w="960"/>
        <w:gridCol w:w="1140"/>
        <w:gridCol w:w="1188"/>
      </w:tblGrid>
      <w:tr w:rsidR="004144B2" w:rsidRPr="004144B2" w14:paraId="30ACB5C6" w14:textId="77777777" w:rsidTr="00DE5098">
        <w:trPr>
          <w:trHeight w:val="31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5CE4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B. Projekt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72EB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5DEA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AADB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6D06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5460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AE81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7D94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E7434" w14:textId="77777777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4144B2" w:rsidRPr="004144B2" w14:paraId="3A14FBF4" w14:textId="77777777" w:rsidTr="00DE5098">
        <w:trPr>
          <w:trHeight w:val="45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C64053" w14:textId="5873DFAF" w:rsidR="004144B2" w:rsidRPr="004144B2" w:rsidRDefault="00474E24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Uveďte n</w:t>
            </w:r>
            <w:r w:rsidR="004144B2"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ázev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projektu</w:t>
            </w:r>
            <w:r w:rsidR="004144B2"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bottom"/>
            <w:hideMark/>
          </w:tcPr>
          <w:p w14:paraId="0C9E905D" w14:textId="5777A7FC" w:rsidR="004144B2" w:rsidRPr="004144B2" w:rsidRDefault="004144B2" w:rsidP="004144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3A5019CB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</w:tr>
      <w:tr w:rsidR="002E15CF" w:rsidRPr="004144B2" w14:paraId="6325E74A" w14:textId="77777777" w:rsidTr="003A68A0">
        <w:trPr>
          <w:trHeight w:val="1530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9404D3" w14:textId="77777777" w:rsidR="002E15CF" w:rsidRPr="002E15CF" w:rsidRDefault="002E15CF" w:rsidP="009E1E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E15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Popis projektu:</w:t>
            </w:r>
          </w:p>
          <w:p w14:paraId="725C23F8" w14:textId="01ED2838" w:rsidR="002E15CF" w:rsidRPr="005941BF" w:rsidRDefault="002E15CF" w:rsidP="002E15C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lang w:eastAsia="cs-CZ"/>
              </w:rPr>
            </w:pPr>
            <w:r w:rsidRPr="005941BF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>Popis projektu</w:t>
            </w:r>
            <w:r w:rsidRPr="005941BF">
              <w:rPr>
                <w:rFonts w:ascii="Calibri" w:eastAsia="Times New Roman" w:hAnsi="Calibri" w:cs="Calibri"/>
                <w:i/>
                <w:iCs/>
                <w:color w:val="FF0000"/>
                <w:lang w:eastAsia="cs-CZ"/>
              </w:rPr>
              <w:t xml:space="preserve"> (komu je akce určena, kde se bude konat, jak přispěje k rozvoji komunity, co bude obsahem, jaký má dopad do území</w:t>
            </w:r>
            <w:r w:rsidR="00694A3F" w:rsidRPr="005941BF">
              <w:rPr>
                <w:rFonts w:ascii="Calibri" w:eastAsia="Times New Roman" w:hAnsi="Calibri" w:cs="Calibri"/>
                <w:i/>
                <w:iCs/>
                <w:color w:val="FF0000"/>
                <w:lang w:eastAsia="cs-CZ"/>
              </w:rPr>
              <w:t>, plnění Strategie SCLLD)</w:t>
            </w:r>
            <w:r w:rsidRPr="005941BF">
              <w:rPr>
                <w:rFonts w:ascii="Calibri" w:eastAsia="Times New Roman" w:hAnsi="Calibri" w:cs="Calibri"/>
                <w:i/>
                <w:iCs/>
                <w:color w:val="FF0000"/>
                <w:lang w:eastAsia="cs-CZ"/>
              </w:rPr>
              <w:t>)</w:t>
            </w:r>
          </w:p>
          <w:p w14:paraId="6B061379" w14:textId="6B5D3A1C" w:rsidR="002E15CF" w:rsidRPr="004144B2" w:rsidRDefault="002E15CF" w:rsidP="002E15C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941BF">
              <w:rPr>
                <w:rFonts w:cstheme="minorHAnsi"/>
                <w:i/>
                <w:color w:val="FF0000"/>
              </w:rPr>
              <w:t xml:space="preserve">Žadatel popíše cíle projektového záměru. Pro získání bodového hodnocení </w:t>
            </w:r>
            <w:r w:rsidRPr="005941BF">
              <w:rPr>
                <w:rFonts w:cstheme="minorHAnsi"/>
                <w:b/>
                <w:bCs/>
                <w:i/>
                <w:color w:val="FF0000"/>
              </w:rPr>
              <w:t xml:space="preserve">je nutné popsat projekt s vazbou na věcné hodnocení </w:t>
            </w:r>
            <w:proofErr w:type="gramStart"/>
            <w:r w:rsidRPr="005941BF">
              <w:rPr>
                <w:rFonts w:cstheme="minorHAnsi"/>
                <w:b/>
                <w:bCs/>
                <w:i/>
                <w:color w:val="FF0000"/>
              </w:rPr>
              <w:t>projektu - dle</w:t>
            </w:r>
            <w:proofErr w:type="gramEnd"/>
            <w:r w:rsidRPr="005941BF">
              <w:rPr>
                <w:rFonts w:cstheme="minorHAnsi"/>
                <w:b/>
                <w:bCs/>
                <w:i/>
                <w:color w:val="FF0000"/>
              </w:rPr>
              <w:t xml:space="preserve"> přílohy výzvy!</w:t>
            </w:r>
          </w:p>
        </w:tc>
      </w:tr>
      <w:tr w:rsidR="002E15CF" w:rsidRPr="004144B2" w14:paraId="77DFAC6F" w14:textId="77777777" w:rsidTr="00813FB0">
        <w:trPr>
          <w:trHeight w:val="4537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749D" w14:textId="1FDAE4BB" w:rsidR="002E15CF" w:rsidRPr="004144B2" w:rsidRDefault="002E15CF" w:rsidP="002E15C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DE5098" w:rsidRPr="004144B2" w14:paraId="4ADC194F" w14:textId="77777777" w:rsidTr="003A68A0">
        <w:trPr>
          <w:trHeight w:val="416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9A12" w14:textId="75C8B55C" w:rsidR="004A6A91" w:rsidRDefault="00D00A93" w:rsidP="004A6A91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lastRenderedPageBreak/>
              <w:t>Naplňování</w:t>
            </w:r>
            <w:r w:rsidR="004A6A9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 xml:space="preserve"> integrovan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>é</w:t>
            </w:r>
            <w:r w:rsidR="004A6A9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 xml:space="preserve"> Strategi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>e</w:t>
            </w:r>
            <w:r w:rsidR="004A6A9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 xml:space="preserve"> komunitně vedeného místního rozvoje MAS Bu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>ch</w:t>
            </w:r>
            <w:r w:rsidR="004A6A9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 xml:space="preserve">lov, </w:t>
            </w:r>
            <w:proofErr w:type="spellStart"/>
            <w:r w:rsidR="004A6A9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="004A6A91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cs-CZ"/>
              </w:rPr>
              <w:t xml:space="preserve">. na </w:t>
            </w:r>
            <w:r w:rsidR="004A6A91">
              <w:rPr>
                <w:sz w:val="24"/>
                <w:szCs w:val="24"/>
              </w:rPr>
              <w:t xml:space="preserve">období 2021-2027 (dále jen „SCLLD“): </w:t>
            </w:r>
          </w:p>
          <w:p w14:paraId="201E70DA" w14:textId="16774E15" w:rsidR="004A6A91" w:rsidRPr="004A6A91" w:rsidRDefault="005970F8" w:rsidP="004A6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</w:pPr>
            <w:r w:rsidRPr="005941BF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>Zatrhněte cíl</w:t>
            </w:r>
            <w:r w:rsidR="00F2618B" w:rsidRPr="005941BF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>/e</w:t>
            </w:r>
            <w:r w:rsidRPr="005941BF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>, který</w:t>
            </w:r>
            <w:r w:rsidR="00F2618B" w:rsidRPr="005941BF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>/é</w:t>
            </w:r>
            <w:r w:rsidR="0040573B" w:rsidRPr="005941BF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 xml:space="preserve"> žádost naplňuje</w:t>
            </w:r>
            <w:r w:rsidR="005941BF" w:rsidRPr="005941BF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>.</w:t>
            </w:r>
          </w:p>
        </w:tc>
      </w:tr>
      <w:tr w:rsidR="00DE5098" w:rsidRPr="004144B2" w14:paraId="3CDF6ADD" w14:textId="77777777" w:rsidTr="008D1E28">
        <w:trPr>
          <w:trHeight w:val="1838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D20BF" w14:textId="77777777" w:rsidR="00F2618B" w:rsidRPr="00F2618B" w:rsidRDefault="00F2618B" w:rsidP="00F2618B">
            <w:pPr>
              <w:ind w:left="708"/>
              <w:jc w:val="both"/>
              <w:rPr>
                <w:sz w:val="16"/>
                <w:szCs w:val="16"/>
              </w:rPr>
            </w:pPr>
          </w:p>
          <w:p w14:paraId="0F72B6D2" w14:textId="7B4BE778" w:rsidR="00F2618B" w:rsidRPr="00045104" w:rsidRDefault="00F2618B" w:rsidP="001D2F1E">
            <w:pPr>
              <w:jc w:val="both"/>
              <w:rPr>
                <w:sz w:val="24"/>
                <w:szCs w:val="24"/>
              </w:rPr>
            </w:pPr>
            <w:r w:rsidRPr="009573E5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045104">
              <w:rPr>
                <w:sz w:val="24"/>
                <w:szCs w:val="24"/>
              </w:rPr>
              <w:t xml:space="preserve">1. Kvalitní a stabilizované životní prostředí </w:t>
            </w:r>
          </w:p>
          <w:p w14:paraId="3EDC4D96" w14:textId="729141A9" w:rsidR="00F2618B" w:rsidRPr="00045104" w:rsidRDefault="00F2618B" w:rsidP="001D2F1E">
            <w:pPr>
              <w:jc w:val="both"/>
              <w:rPr>
                <w:sz w:val="24"/>
                <w:szCs w:val="24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045104">
              <w:rPr>
                <w:sz w:val="24"/>
                <w:szCs w:val="24"/>
              </w:rPr>
              <w:t xml:space="preserve">2. Podpora cestovního ruchu </w:t>
            </w:r>
          </w:p>
          <w:p w14:paraId="24994F48" w14:textId="6615EF7B" w:rsidR="00F2618B" w:rsidRPr="00045104" w:rsidRDefault="00F2618B" w:rsidP="001D2F1E">
            <w:pPr>
              <w:jc w:val="both"/>
              <w:rPr>
                <w:sz w:val="24"/>
                <w:szCs w:val="24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045104">
              <w:rPr>
                <w:sz w:val="24"/>
                <w:szCs w:val="24"/>
              </w:rPr>
              <w:t xml:space="preserve">3. Zkvalitnění a rozšíření infrastruktury v obcích </w:t>
            </w:r>
          </w:p>
          <w:p w14:paraId="28834431" w14:textId="3BC3EADD" w:rsidR="00F2618B" w:rsidRPr="00045104" w:rsidRDefault="00F2618B" w:rsidP="001D2F1E">
            <w:pPr>
              <w:jc w:val="both"/>
              <w:rPr>
                <w:sz w:val="24"/>
                <w:szCs w:val="24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045104">
              <w:rPr>
                <w:sz w:val="24"/>
                <w:szCs w:val="24"/>
              </w:rPr>
              <w:t xml:space="preserve">4. Zlepšení podmínek pro rodinný, společenský a komunitní život </w:t>
            </w:r>
          </w:p>
          <w:p w14:paraId="4EDBC6C5" w14:textId="38C369F0" w:rsidR="00F2618B" w:rsidRPr="00045104" w:rsidRDefault="00F2618B" w:rsidP="001D2F1E">
            <w:pPr>
              <w:jc w:val="both"/>
              <w:rPr>
                <w:sz w:val="24"/>
                <w:szCs w:val="24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045104">
              <w:rPr>
                <w:sz w:val="24"/>
                <w:szCs w:val="24"/>
              </w:rPr>
              <w:t xml:space="preserve">5. Podpora podnikání, konkurenceschopnosti, vzdělávání a zaměstnanost </w:t>
            </w:r>
          </w:p>
          <w:p w14:paraId="60E1434A" w14:textId="4C88D796" w:rsidR="00DE5098" w:rsidRDefault="00F2618B" w:rsidP="001D2F1E">
            <w:pPr>
              <w:jc w:val="both"/>
              <w:rPr>
                <w:rFonts w:ascii="Calibri" w:eastAsia="Times New Roman" w:hAnsi="Calibri" w:cs="Calibri"/>
                <w:b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045104">
              <w:rPr>
                <w:sz w:val="24"/>
                <w:szCs w:val="24"/>
              </w:rPr>
              <w:t xml:space="preserve">6. Podpora IT a chytrá řešení v území </w:t>
            </w:r>
          </w:p>
        </w:tc>
      </w:tr>
      <w:tr w:rsidR="00070DCF" w:rsidRPr="004144B2" w14:paraId="14B9D5CF" w14:textId="77777777" w:rsidTr="002E15CF">
        <w:trPr>
          <w:trHeight w:val="429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13C6AD" w14:textId="2B9F1C6A" w:rsidR="00070DCF" w:rsidRPr="00115D08" w:rsidRDefault="000C0ACE" w:rsidP="00115D0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15D0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Podpora žadatele</w:t>
            </w:r>
            <w:r w:rsidR="00EF7B0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z programu Malý LEADER MAS Buchlov, </w:t>
            </w:r>
            <w:proofErr w:type="spellStart"/>
            <w:r w:rsidR="00EF7B0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="00EF7B0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</w:t>
            </w:r>
            <w:r w:rsidRPr="00115D0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115D08">
              <w:rPr>
                <w:rFonts w:ascii="Calibri" w:eastAsia="Times New Roman" w:hAnsi="Calibri" w:cs="Calibri"/>
                <w:color w:val="FF0000"/>
                <w:lang w:eastAsia="cs-CZ"/>
              </w:rPr>
              <w:t>(</w:t>
            </w:r>
            <w:r w:rsidR="00115D08" w:rsidRPr="00115D08">
              <w:rPr>
                <w:rFonts w:ascii="Calibri" w:eastAsia="Times New Roman" w:hAnsi="Calibri" w:cs="Calibri"/>
                <w:color w:val="FF0000"/>
                <w:lang w:eastAsia="cs-CZ"/>
              </w:rPr>
              <w:t>zvolte jednu z variant</w:t>
            </w:r>
            <w:r w:rsidRPr="00115D08">
              <w:rPr>
                <w:rFonts w:ascii="Calibri" w:eastAsia="Times New Roman" w:hAnsi="Calibri" w:cs="Calibri"/>
                <w:color w:val="FF0000"/>
                <w:lang w:eastAsia="cs-CZ"/>
              </w:rPr>
              <w:t>)</w:t>
            </w:r>
          </w:p>
        </w:tc>
      </w:tr>
      <w:tr w:rsidR="00070DCF" w:rsidRPr="004144B2" w14:paraId="02C38DD6" w14:textId="77777777" w:rsidTr="000C0ACE">
        <w:trPr>
          <w:trHeight w:val="429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E67DF" w14:textId="373F1092" w:rsidR="00070DCF" w:rsidRPr="008A1C42" w:rsidRDefault="001D2F1E" w:rsidP="00115D0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žádám poprvé          </w:t>
            </w: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žádám opakovaně</w:t>
            </w:r>
          </w:p>
        </w:tc>
      </w:tr>
      <w:tr w:rsidR="00687699" w:rsidRPr="004144B2" w14:paraId="245776AC" w14:textId="77777777" w:rsidTr="00621113">
        <w:trPr>
          <w:trHeight w:val="429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A6CEC7" w14:textId="49354FC1" w:rsidR="00687699" w:rsidRPr="00115D08" w:rsidRDefault="00ED6F35" w:rsidP="00115D08">
            <w:pPr>
              <w:spacing w:after="0" w:line="240" w:lineRule="auto"/>
              <w:jc w:val="both"/>
              <w:rPr>
                <w:bCs/>
              </w:rPr>
            </w:pPr>
            <w:r w:rsidRPr="00115D08">
              <w:rPr>
                <w:rFonts w:asciiTheme="majorHAnsi" w:hAnsiTheme="majorHAnsi" w:cstheme="majorHAnsi"/>
                <w:bCs/>
                <w:sz w:val="24"/>
                <w:szCs w:val="24"/>
              </w:rPr>
              <w:t>Zapojení veřejnosti</w:t>
            </w:r>
            <w:r w:rsidRPr="00115D08">
              <w:rPr>
                <w:bCs/>
              </w:rPr>
              <w:t xml:space="preserve"> </w:t>
            </w:r>
            <w:r w:rsidR="00115D08" w:rsidRPr="00115D08">
              <w:rPr>
                <w:bCs/>
                <w:color w:val="FF0000"/>
              </w:rPr>
              <w:t>(zvolte jednu z variant)</w:t>
            </w:r>
          </w:p>
        </w:tc>
      </w:tr>
      <w:tr w:rsidR="00115D08" w:rsidRPr="004144B2" w14:paraId="4AF7673E" w14:textId="77777777" w:rsidTr="00621113">
        <w:trPr>
          <w:trHeight w:val="1778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3088" w14:textId="77777777" w:rsidR="00EF76C3" w:rsidRDefault="00EF76C3" w:rsidP="00115D08">
            <w:pPr>
              <w:spacing w:after="0" w:line="240" w:lineRule="auto"/>
              <w:jc w:val="both"/>
              <w:rPr>
                <w:bCs/>
              </w:rPr>
            </w:pPr>
          </w:p>
          <w:p w14:paraId="4EA88D4F" w14:textId="57B3F34A" w:rsidR="00115D08" w:rsidRDefault="00115D08" w:rsidP="00115D08">
            <w:pPr>
              <w:spacing w:after="0" w:line="240" w:lineRule="auto"/>
              <w:jc w:val="both"/>
              <w:rPr>
                <w:rFonts w:ascii="Calibri" w:eastAsia="Times New Roman" w:hAnsi="Calibri" w:cstheme="minorHAnsi"/>
                <w:sz w:val="24"/>
                <w:szCs w:val="24"/>
                <w:lang w:eastAsia="cs-CZ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FD5C30">
              <w:rPr>
                <w:rFonts w:ascii="Calibri" w:eastAsia="Times New Roman" w:hAnsi="Calibri" w:cstheme="minorHAnsi"/>
                <w:sz w:val="24"/>
                <w:szCs w:val="24"/>
                <w:lang w:eastAsia="cs-CZ"/>
              </w:rPr>
              <w:t xml:space="preserve">Akce je určena pro širokou veřejnost z území působnosti MAS Buchlov i návštěvníky regionu / Pořízený drobný majetek bude sloužit v území MAS Buchlov i návštěvníkům regionu. </w:t>
            </w:r>
          </w:p>
          <w:p w14:paraId="3959BB4F" w14:textId="77777777" w:rsidR="00115D08" w:rsidRPr="009573E5" w:rsidRDefault="00115D08" w:rsidP="00115D08">
            <w:pPr>
              <w:spacing w:after="0" w:line="240" w:lineRule="auto"/>
              <w:jc w:val="both"/>
              <w:rPr>
                <w:bCs/>
              </w:rPr>
            </w:pPr>
          </w:p>
          <w:p w14:paraId="3341F8D3" w14:textId="70847CE0" w:rsidR="00115D08" w:rsidRDefault="00115D08" w:rsidP="00115D08">
            <w:pPr>
              <w:spacing w:after="0" w:line="240" w:lineRule="auto"/>
              <w:jc w:val="both"/>
              <w:rPr>
                <w:rFonts w:ascii="Calibri" w:eastAsia="Times New Roman" w:hAnsi="Calibri" w:cstheme="minorHAnsi"/>
                <w:sz w:val="24"/>
                <w:szCs w:val="24"/>
                <w:lang w:eastAsia="cs-CZ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FD5C30">
              <w:rPr>
                <w:rFonts w:ascii="Calibri" w:eastAsia="Times New Roman" w:hAnsi="Calibri" w:cstheme="minorHAnsi"/>
                <w:sz w:val="24"/>
                <w:szCs w:val="24"/>
                <w:lang w:eastAsia="cs-CZ"/>
              </w:rPr>
              <w:t>Akce je určena pro širokou veřejnost v rámci obce. / Pořízený drobný majetek bude sloužit pro širokou veřejnost v rámci obce.</w:t>
            </w:r>
          </w:p>
          <w:p w14:paraId="68BF22AC" w14:textId="77777777" w:rsidR="00115D08" w:rsidRPr="009573E5" w:rsidRDefault="00115D08" w:rsidP="00115D08">
            <w:pPr>
              <w:spacing w:after="0" w:line="240" w:lineRule="auto"/>
              <w:jc w:val="both"/>
              <w:rPr>
                <w:bCs/>
              </w:rPr>
            </w:pPr>
          </w:p>
          <w:p w14:paraId="52E58A4C" w14:textId="30C902FB" w:rsidR="00115D08" w:rsidRPr="009573E5" w:rsidRDefault="00115D08" w:rsidP="00115D08">
            <w:pPr>
              <w:spacing w:after="0" w:line="240" w:lineRule="auto"/>
              <w:jc w:val="both"/>
              <w:rPr>
                <w:bCs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FD5C30">
              <w:rPr>
                <w:rFonts w:ascii="Calibri" w:eastAsia="Times New Roman" w:hAnsi="Calibri" w:cstheme="minorHAnsi"/>
                <w:sz w:val="24"/>
                <w:szCs w:val="24"/>
                <w:lang w:eastAsia="cs-CZ"/>
              </w:rPr>
              <w:t xml:space="preserve">Akce je převážně určena pro úzkou skupinu osob (v rámci spolku). / Pořízený drobný majetek bude sloužit pouze pro úzkou skupinu osob </w:t>
            </w:r>
            <w:r w:rsidR="005F7F1E">
              <w:rPr>
                <w:rFonts w:ascii="Calibri" w:eastAsia="Times New Roman" w:hAnsi="Calibri" w:cstheme="minorHAnsi"/>
                <w:sz w:val="24"/>
                <w:szCs w:val="24"/>
                <w:lang w:eastAsia="cs-CZ"/>
              </w:rPr>
              <w:t>(</w:t>
            </w:r>
            <w:r w:rsidRPr="00FD5C30">
              <w:rPr>
                <w:rFonts w:ascii="Calibri" w:eastAsia="Times New Roman" w:hAnsi="Calibri" w:cstheme="minorHAnsi"/>
                <w:sz w:val="24"/>
                <w:szCs w:val="24"/>
                <w:lang w:eastAsia="cs-CZ"/>
              </w:rPr>
              <w:t>např. v rámci spolku)</w:t>
            </w:r>
          </w:p>
        </w:tc>
      </w:tr>
      <w:tr w:rsidR="00115D08" w:rsidRPr="004144B2" w14:paraId="06FAA440" w14:textId="77777777" w:rsidTr="00621113">
        <w:trPr>
          <w:trHeight w:val="429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04032C" w14:textId="1145B6EC" w:rsidR="00115D08" w:rsidRPr="00EF76C3" w:rsidRDefault="00115D08" w:rsidP="00EF077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F76C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Plnění publicity </w:t>
            </w:r>
            <w:r w:rsidRPr="00EF76C3">
              <w:rPr>
                <w:rFonts w:ascii="Calibri" w:eastAsia="Times New Roman" w:hAnsi="Calibri" w:cs="Calibri"/>
                <w:color w:val="FF0000"/>
                <w:lang w:eastAsia="cs-CZ"/>
              </w:rPr>
              <w:t>(křížkem zvolte</w:t>
            </w:r>
            <w:r w:rsidR="00EF76C3">
              <w:rPr>
                <w:rFonts w:ascii="Calibri" w:eastAsia="Times New Roman" w:hAnsi="Calibri" w:cs="Calibri"/>
                <w:color w:val="FF0000"/>
                <w:lang w:eastAsia="cs-CZ"/>
              </w:rPr>
              <w:t xml:space="preserve"> </w:t>
            </w:r>
            <w:r w:rsidRPr="00EF76C3">
              <w:rPr>
                <w:rFonts w:ascii="Calibri" w:eastAsia="Times New Roman" w:hAnsi="Calibri" w:cs="Calibri"/>
                <w:color w:val="FF0000"/>
                <w:lang w:eastAsia="cs-CZ"/>
              </w:rPr>
              <w:t>– lze zvolit i více variant)</w:t>
            </w:r>
          </w:p>
        </w:tc>
      </w:tr>
      <w:tr w:rsidR="00115D08" w:rsidRPr="004144B2" w14:paraId="0D8B8B2A" w14:textId="77777777" w:rsidTr="00BA09D6">
        <w:trPr>
          <w:trHeight w:val="2441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63966" w14:textId="1D51DF17" w:rsidR="00115D08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0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Plakát formátu A3 s logy MAS 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Mirkoregionu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(viz pravidla pro publicitu) + fotodokumentace</w:t>
            </w:r>
          </w:p>
          <w:p w14:paraId="5F34B1C1" w14:textId="77777777" w:rsidR="00115D08" w:rsidRPr="004B51D4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</w:p>
          <w:p w14:paraId="03941FB2" w14:textId="2CBB4D54" w:rsidR="00115D08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Příspěvek na sociálních sítích s uvedením log, s aktivním proklikem na sítě MAS Buchlov a Mikroregionu Buchlov (viz pravidla pro publicitu) + fotodokumentace</w:t>
            </w:r>
          </w:p>
          <w:p w14:paraId="64909653" w14:textId="77777777" w:rsidR="00115D08" w:rsidRPr="004B51D4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</w:p>
          <w:p w14:paraId="62D7D822" w14:textId="2D840F36" w:rsidR="00115D08" w:rsidRPr="004144B2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Článek ve zpravodaji/novinách/kronice (viz pravidla pro publicitu) + fotodokumentace</w:t>
            </w:r>
          </w:p>
        </w:tc>
      </w:tr>
      <w:tr w:rsidR="00DC16BC" w:rsidRPr="004144B2" w14:paraId="2CA63714" w14:textId="77777777" w:rsidTr="00724020">
        <w:trPr>
          <w:trHeight w:val="431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1BD424" w14:textId="1DB00D49" w:rsidR="00DC16BC" w:rsidRDefault="00AC5A7E" w:rsidP="0041216C">
            <w:pPr>
              <w:spacing w:after="0" w:line="240" w:lineRule="auto"/>
              <w:jc w:val="both"/>
              <w:rPr>
                <w:bCs/>
              </w:rPr>
            </w:pPr>
            <w:r w:rsidRPr="00EF07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Předmět žádosti o podporu</w:t>
            </w:r>
            <w:r w:rsidR="00962E27" w:rsidRPr="00EF07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</w:t>
            </w:r>
            <w:r w:rsidR="0041216C">
              <w:rPr>
                <w:bCs/>
              </w:rPr>
              <w:t xml:space="preserve"> </w:t>
            </w:r>
            <w:r w:rsidR="0041216C" w:rsidRPr="0041216C">
              <w:rPr>
                <w:bCs/>
                <w:color w:val="FF0000"/>
              </w:rPr>
              <w:t>(uveďte co</w:t>
            </w:r>
            <w:r w:rsidR="00962E27">
              <w:rPr>
                <w:bCs/>
                <w:color w:val="FF0000"/>
              </w:rPr>
              <w:t xml:space="preserve"> </w:t>
            </w:r>
            <w:r w:rsidR="0041216C" w:rsidRPr="0041216C">
              <w:rPr>
                <w:bCs/>
                <w:color w:val="FF0000"/>
              </w:rPr>
              <w:t xml:space="preserve">je předmětem </w:t>
            </w:r>
            <w:r w:rsidR="00962E27">
              <w:rPr>
                <w:bCs/>
                <w:color w:val="FF0000"/>
              </w:rPr>
              <w:t>v</w:t>
            </w:r>
            <w:r w:rsidR="0041216C" w:rsidRPr="0041216C">
              <w:rPr>
                <w:bCs/>
                <w:color w:val="FF0000"/>
              </w:rPr>
              <w:t>aší žádosti)</w:t>
            </w:r>
          </w:p>
        </w:tc>
      </w:tr>
      <w:tr w:rsidR="00DC16BC" w:rsidRPr="004144B2" w14:paraId="20C345C9" w14:textId="77777777" w:rsidTr="00DC16BC">
        <w:trPr>
          <w:trHeight w:val="837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F249" w14:textId="77777777" w:rsidR="00724020" w:rsidRDefault="00724020" w:rsidP="0041216C">
            <w:pPr>
              <w:spacing w:after="0" w:line="240" w:lineRule="auto"/>
              <w:jc w:val="both"/>
              <w:rPr>
                <w:bCs/>
              </w:rPr>
            </w:pPr>
          </w:p>
          <w:p w14:paraId="577AAC28" w14:textId="02C6C06E" w:rsidR="00DC16BC" w:rsidRDefault="00AC5A7E" w:rsidP="0041216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>
              <w:rPr>
                <w:bCs/>
              </w:rPr>
              <w:t xml:space="preserve"> Měkká ak</w:t>
            </w:r>
            <w:r w:rsidR="00135B63">
              <w:rPr>
                <w:bCs/>
              </w:rPr>
              <w:t>t</w:t>
            </w:r>
            <w:r>
              <w:rPr>
                <w:bCs/>
              </w:rPr>
              <w:t xml:space="preserve">ivita </w:t>
            </w:r>
            <w:r w:rsidR="00135B63" w:rsidRPr="00135B63">
              <w:rPr>
                <w:rFonts w:ascii="Calibri" w:eastAsia="Times New Roman" w:hAnsi="Calibri" w:cstheme="minorHAnsi"/>
                <w:color w:val="000000"/>
                <w:sz w:val="24"/>
                <w:szCs w:val="24"/>
                <w:lang w:eastAsia="cs-CZ"/>
              </w:rPr>
              <w:t xml:space="preserve">(např. </w:t>
            </w:r>
            <w:r w:rsidR="00135B63" w:rsidRPr="00135B63">
              <w:rPr>
                <w:sz w:val="24"/>
                <w:szCs w:val="24"/>
              </w:rPr>
              <w:t xml:space="preserve">tradiční kulturně společenské nebo sportovní </w:t>
            </w:r>
            <w:proofErr w:type="gramStart"/>
            <w:r w:rsidR="00135B63" w:rsidRPr="00135B63">
              <w:rPr>
                <w:sz w:val="24"/>
                <w:szCs w:val="24"/>
              </w:rPr>
              <w:t>aktivity,</w:t>
            </w:r>
            <w:proofErr w:type="gramEnd"/>
            <w:r w:rsidR="00135B63" w:rsidRPr="00135B63">
              <w:rPr>
                <w:sz w:val="24"/>
                <w:szCs w:val="24"/>
              </w:rPr>
              <w:t xml:space="preserve"> apod.)</w:t>
            </w:r>
          </w:p>
          <w:p w14:paraId="75F3D658" w14:textId="77777777" w:rsidR="00135B63" w:rsidRDefault="00135B63" w:rsidP="0041216C">
            <w:pPr>
              <w:spacing w:after="0" w:line="240" w:lineRule="auto"/>
              <w:jc w:val="both"/>
              <w:rPr>
                <w:bCs/>
              </w:rPr>
            </w:pPr>
          </w:p>
          <w:p w14:paraId="2D6A1AB2" w14:textId="6A70434C" w:rsidR="00135B63" w:rsidRDefault="00135B63" w:rsidP="0041216C">
            <w:pPr>
              <w:spacing w:after="0" w:line="240" w:lineRule="auto"/>
              <w:jc w:val="both"/>
              <w:rPr>
                <w:bCs/>
              </w:rPr>
            </w:pPr>
            <w:r w:rsidRPr="009573E5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3E5">
              <w:rPr>
                <w:bCs/>
              </w:rPr>
              <w:instrText xml:space="preserve"> FORMCHECKBOX </w:instrText>
            </w:r>
            <w:r w:rsidRPr="009573E5">
              <w:rPr>
                <w:bCs/>
              </w:rPr>
            </w:r>
            <w:r w:rsidRPr="009573E5">
              <w:rPr>
                <w:bCs/>
              </w:rPr>
              <w:fldChar w:fldCharType="separate"/>
            </w:r>
            <w:r w:rsidRPr="009573E5">
              <w:rPr>
                <w:bCs/>
              </w:rPr>
              <w:fldChar w:fldCharType="end"/>
            </w:r>
            <w:r w:rsidR="0041216C">
              <w:rPr>
                <w:bCs/>
              </w:rPr>
              <w:t>Nákup drobného hmotného majetku</w:t>
            </w:r>
          </w:p>
          <w:p w14:paraId="106C2B3C" w14:textId="06895F6C" w:rsidR="0041216C" w:rsidRDefault="0041216C" w:rsidP="00115D08">
            <w:pPr>
              <w:spacing w:after="0" w:line="240" w:lineRule="auto"/>
              <w:rPr>
                <w:bCs/>
              </w:rPr>
            </w:pPr>
          </w:p>
        </w:tc>
      </w:tr>
      <w:tr w:rsidR="00115D08" w:rsidRPr="004144B2" w14:paraId="0EB6C9F4" w14:textId="77777777" w:rsidTr="00DE5098">
        <w:trPr>
          <w:trHeight w:val="45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005BA3" w14:textId="55574D20" w:rsidR="00115D08" w:rsidRPr="004144B2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lastRenderedPageBreak/>
              <w:t>Místo konání (obec):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82D5F" w14:textId="11369D45" w:rsidR="00115D08" w:rsidRPr="3A5019CB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  <w:r w:rsidRPr="3A5019CB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14EFB" w14:textId="773C0EF8" w:rsidR="00115D08" w:rsidRPr="004144B2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144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Datum konání: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E4BB" w14:textId="77777777" w:rsidR="00115D08" w:rsidRPr="3A5019CB" w:rsidRDefault="00115D08" w:rsidP="00115D0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</w:tbl>
    <w:p w14:paraId="07D79200" w14:textId="77777777" w:rsidR="00D14818" w:rsidRPr="002764B2" w:rsidRDefault="00D14818" w:rsidP="008C02F2">
      <w:pPr>
        <w:tabs>
          <w:tab w:val="left" w:pos="1410"/>
        </w:tabs>
        <w:spacing w:after="0"/>
        <w:rPr>
          <w:rFonts w:cstheme="minorHAnsi"/>
        </w:rPr>
      </w:pPr>
    </w:p>
    <w:p w14:paraId="457EE144" w14:textId="77777777" w:rsidR="00BE6CC5" w:rsidRDefault="00BE6CC5" w:rsidP="001007A7">
      <w:pPr>
        <w:shd w:val="clear" w:color="auto" w:fill="FFFFFF" w:themeFill="background1"/>
        <w:spacing w:after="0"/>
        <w:jc w:val="both"/>
        <w:rPr>
          <w:rFonts w:cstheme="minorHAnsi"/>
          <w:b/>
          <w:bCs/>
          <w:iCs/>
          <w:sz w:val="24"/>
          <w:szCs w:val="24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472"/>
        <w:gridCol w:w="2159"/>
        <w:gridCol w:w="2027"/>
        <w:gridCol w:w="2835"/>
      </w:tblGrid>
      <w:tr w:rsidR="00BE6CC5" w14:paraId="0129E88D" w14:textId="77777777" w:rsidTr="00CB7959">
        <w:trPr>
          <w:trHeight w:val="699"/>
        </w:trPr>
        <w:tc>
          <w:tcPr>
            <w:tcW w:w="9493" w:type="dxa"/>
            <w:gridSpan w:val="4"/>
            <w:shd w:val="clear" w:color="auto" w:fill="F2F2F2" w:themeFill="background1" w:themeFillShade="F2"/>
          </w:tcPr>
          <w:p w14:paraId="7119ADB5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STRUČNÝ ROZPOČET PROJEKTU </w:t>
            </w:r>
          </w:p>
        </w:tc>
      </w:tr>
      <w:tr w:rsidR="00BE6CC5" w14:paraId="00E4E028" w14:textId="77777777" w:rsidTr="00CB7959">
        <w:trPr>
          <w:trHeight w:val="699"/>
        </w:trPr>
        <w:tc>
          <w:tcPr>
            <w:tcW w:w="2472" w:type="dxa"/>
            <w:shd w:val="clear" w:color="auto" w:fill="F2F2F2" w:themeFill="background1" w:themeFillShade="F2"/>
          </w:tcPr>
          <w:p w14:paraId="3FCB1D00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Popis položky </w:t>
            </w:r>
          </w:p>
          <w:p w14:paraId="6E24502E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(název, počet kusů)</w:t>
            </w:r>
          </w:p>
        </w:tc>
        <w:tc>
          <w:tcPr>
            <w:tcW w:w="2159" w:type="dxa"/>
            <w:shd w:val="clear" w:color="auto" w:fill="F2F2F2" w:themeFill="background1" w:themeFillShade="F2"/>
          </w:tcPr>
          <w:p w14:paraId="0224EF73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Příspěvek MAS (Kč)</w:t>
            </w:r>
          </w:p>
        </w:tc>
        <w:tc>
          <w:tcPr>
            <w:tcW w:w="2027" w:type="dxa"/>
            <w:shd w:val="clear" w:color="auto" w:fill="F2F2F2" w:themeFill="background1" w:themeFillShade="F2"/>
          </w:tcPr>
          <w:p w14:paraId="5E02B045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Vlastní zdroje (Kč)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8312854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Celkové náklady na položku (Kč)</w:t>
            </w:r>
          </w:p>
        </w:tc>
      </w:tr>
      <w:tr w:rsidR="00BE6CC5" w14:paraId="4FA193BE" w14:textId="77777777" w:rsidTr="00CB7959">
        <w:trPr>
          <w:trHeight w:val="326"/>
        </w:trPr>
        <w:tc>
          <w:tcPr>
            <w:tcW w:w="2472" w:type="dxa"/>
          </w:tcPr>
          <w:p w14:paraId="67781680" w14:textId="7420F91E" w:rsidR="00BE6CC5" w:rsidRDefault="6F1BEA40" w:rsidP="3A5019CB">
            <w:pPr>
              <w:rPr>
                <w:sz w:val="24"/>
                <w:szCs w:val="24"/>
              </w:rPr>
            </w:pPr>
            <w:r w:rsidRPr="3A5019CB">
              <w:rPr>
                <w:sz w:val="24"/>
                <w:szCs w:val="24"/>
              </w:rPr>
              <w:t>Občerstvení pro děti</w:t>
            </w:r>
          </w:p>
        </w:tc>
        <w:tc>
          <w:tcPr>
            <w:tcW w:w="2159" w:type="dxa"/>
          </w:tcPr>
          <w:p w14:paraId="050420A5" w14:textId="0BB936DA" w:rsidR="00BE6CC5" w:rsidRDefault="00BE6CC5" w:rsidP="3A5019CB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14:paraId="0A65075A" w14:textId="6A524310" w:rsidR="00BE6CC5" w:rsidRDefault="00BE6CC5" w:rsidP="3A5019C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D7BE04" w14:textId="4BB80658" w:rsidR="00BE6CC5" w:rsidRDefault="00BE6CC5" w:rsidP="3A5019CB">
            <w:pPr>
              <w:rPr>
                <w:sz w:val="24"/>
                <w:szCs w:val="24"/>
              </w:rPr>
            </w:pPr>
          </w:p>
        </w:tc>
      </w:tr>
      <w:tr w:rsidR="00BE6CC5" w14:paraId="7BE89569" w14:textId="77777777" w:rsidTr="00CB7959">
        <w:trPr>
          <w:trHeight w:val="288"/>
        </w:trPr>
        <w:tc>
          <w:tcPr>
            <w:tcW w:w="2472" w:type="dxa"/>
          </w:tcPr>
          <w:p w14:paraId="04ADB645" w14:textId="1F38BB8F" w:rsidR="00BE6CC5" w:rsidRDefault="6F1BEA40" w:rsidP="3A5019CB">
            <w:pPr>
              <w:rPr>
                <w:sz w:val="24"/>
                <w:szCs w:val="24"/>
              </w:rPr>
            </w:pPr>
            <w:r w:rsidRPr="3A5019CB">
              <w:rPr>
                <w:sz w:val="24"/>
                <w:szCs w:val="24"/>
              </w:rPr>
              <w:t>Věcné ceny</w:t>
            </w:r>
          </w:p>
        </w:tc>
        <w:tc>
          <w:tcPr>
            <w:tcW w:w="2159" w:type="dxa"/>
          </w:tcPr>
          <w:p w14:paraId="17362B2B" w14:textId="6E1BC86B" w:rsidR="00BE6CC5" w:rsidRDefault="00BE6CC5" w:rsidP="3A5019CB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14:paraId="1422C9A5" w14:textId="6A435FD3" w:rsidR="00BE6CC5" w:rsidRDefault="00BE6CC5" w:rsidP="3A5019C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E7B30" w14:textId="3ACE4314" w:rsidR="00BE6CC5" w:rsidRDefault="00BE6CC5" w:rsidP="3A5019CB">
            <w:pPr>
              <w:rPr>
                <w:sz w:val="24"/>
                <w:szCs w:val="24"/>
              </w:rPr>
            </w:pPr>
          </w:p>
        </w:tc>
      </w:tr>
      <w:tr w:rsidR="00BE6CC5" w14:paraId="01EE972D" w14:textId="77777777" w:rsidTr="00CB7959">
        <w:trPr>
          <w:trHeight w:val="262"/>
        </w:trPr>
        <w:tc>
          <w:tcPr>
            <w:tcW w:w="2472" w:type="dxa"/>
          </w:tcPr>
          <w:p w14:paraId="24B8C718" w14:textId="2B81CBD3" w:rsidR="00BE6CC5" w:rsidRDefault="6F1BEA40" w:rsidP="3A5019CB">
            <w:pPr>
              <w:rPr>
                <w:sz w:val="24"/>
                <w:szCs w:val="24"/>
              </w:rPr>
            </w:pPr>
            <w:r w:rsidRPr="3A5019CB">
              <w:rPr>
                <w:sz w:val="24"/>
                <w:szCs w:val="24"/>
              </w:rPr>
              <w:t>Osvětlení trati</w:t>
            </w:r>
          </w:p>
        </w:tc>
        <w:tc>
          <w:tcPr>
            <w:tcW w:w="2159" w:type="dxa"/>
          </w:tcPr>
          <w:p w14:paraId="5FBAB790" w14:textId="3E139B29" w:rsidR="00BE6CC5" w:rsidRDefault="00BE6CC5" w:rsidP="3A5019CB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14:paraId="1920F2F8" w14:textId="72C8ACCB" w:rsidR="00BE6CC5" w:rsidRDefault="00BE6CC5" w:rsidP="3A5019C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015DDE7" w14:textId="2E5DCBF7" w:rsidR="00BE6CC5" w:rsidRDefault="00BE6CC5" w:rsidP="3A5019CB">
            <w:pPr>
              <w:rPr>
                <w:sz w:val="24"/>
                <w:szCs w:val="24"/>
              </w:rPr>
            </w:pPr>
          </w:p>
        </w:tc>
      </w:tr>
      <w:tr w:rsidR="00BE6CC5" w14:paraId="0B8CCFF8" w14:textId="77777777" w:rsidTr="00CB7959">
        <w:trPr>
          <w:trHeight w:val="676"/>
        </w:trPr>
        <w:tc>
          <w:tcPr>
            <w:tcW w:w="2472" w:type="dxa"/>
            <w:shd w:val="clear" w:color="auto" w:fill="F2F2F2" w:themeFill="background1" w:themeFillShade="F2"/>
            <w:vAlign w:val="center"/>
          </w:tcPr>
          <w:p w14:paraId="392A4BED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Celkem </w:t>
            </w:r>
          </w:p>
        </w:tc>
        <w:tc>
          <w:tcPr>
            <w:tcW w:w="2159" w:type="dxa"/>
          </w:tcPr>
          <w:p w14:paraId="26AF8DE1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7E2C5DC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CD4997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6CC5" w14:paraId="1A83B8EB" w14:textId="77777777" w:rsidTr="00CB7959">
        <w:trPr>
          <w:trHeight w:val="843"/>
        </w:trPr>
        <w:tc>
          <w:tcPr>
            <w:tcW w:w="2472" w:type="dxa"/>
            <w:shd w:val="clear" w:color="auto" w:fill="F2F2F2" w:themeFill="background1" w:themeFillShade="F2"/>
            <w:vAlign w:val="center"/>
          </w:tcPr>
          <w:p w14:paraId="341313B8" w14:textId="77777777" w:rsidR="00BE6CC5" w:rsidRDefault="00BE6CC5" w:rsidP="000743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Předpokládané datum podání žádosti o proplacení </w:t>
            </w:r>
          </w:p>
        </w:tc>
        <w:tc>
          <w:tcPr>
            <w:tcW w:w="7021" w:type="dxa"/>
            <w:gridSpan w:val="3"/>
          </w:tcPr>
          <w:p w14:paraId="5AE83D47" w14:textId="4AAE5F43" w:rsidR="00BE6CC5" w:rsidRDefault="00BE6CC5" w:rsidP="3A5019CB">
            <w:pPr>
              <w:rPr>
                <w:sz w:val="24"/>
                <w:szCs w:val="24"/>
              </w:rPr>
            </w:pPr>
          </w:p>
        </w:tc>
      </w:tr>
    </w:tbl>
    <w:p w14:paraId="7E411723" w14:textId="5A1D1D79" w:rsidR="00BE6CC5" w:rsidRDefault="00BE6CC5" w:rsidP="001007A7">
      <w:pPr>
        <w:shd w:val="clear" w:color="auto" w:fill="FFFFFF" w:themeFill="background1"/>
        <w:spacing w:after="0"/>
        <w:jc w:val="both"/>
        <w:rPr>
          <w:rFonts w:cstheme="minorHAnsi"/>
          <w:b/>
          <w:bCs/>
          <w:iCs/>
          <w:sz w:val="24"/>
          <w:szCs w:val="24"/>
        </w:rPr>
      </w:pPr>
    </w:p>
    <w:p w14:paraId="7408B0E3" w14:textId="12727308" w:rsidR="001007A7" w:rsidRPr="002764B2" w:rsidRDefault="001007A7" w:rsidP="001007A7">
      <w:pPr>
        <w:shd w:val="clear" w:color="auto" w:fill="FFFFFF" w:themeFill="background1"/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 w:rsidRPr="002764B2">
        <w:rPr>
          <w:rFonts w:cstheme="minorHAnsi"/>
          <w:b/>
          <w:bCs/>
          <w:iCs/>
          <w:sz w:val="24"/>
          <w:szCs w:val="24"/>
        </w:rPr>
        <w:t>Žadatel prohlašuje, že uvedené údaje v </w:t>
      </w:r>
      <w:r w:rsidR="000A6242">
        <w:rPr>
          <w:rFonts w:cstheme="minorHAnsi"/>
          <w:b/>
          <w:bCs/>
          <w:iCs/>
          <w:sz w:val="24"/>
          <w:szCs w:val="24"/>
        </w:rPr>
        <w:t>žádosti</w:t>
      </w:r>
      <w:r w:rsidRPr="002764B2">
        <w:rPr>
          <w:rFonts w:cstheme="minorHAnsi"/>
          <w:b/>
          <w:bCs/>
          <w:iCs/>
          <w:sz w:val="24"/>
          <w:szCs w:val="24"/>
        </w:rPr>
        <w:t xml:space="preserve"> jsou pravdivé</w:t>
      </w:r>
      <w:r w:rsidR="000A6242">
        <w:rPr>
          <w:rFonts w:cstheme="minorHAnsi"/>
          <w:b/>
          <w:bCs/>
          <w:iCs/>
          <w:sz w:val="24"/>
          <w:szCs w:val="24"/>
        </w:rPr>
        <w:t xml:space="preserve"> a úplné</w:t>
      </w:r>
      <w:r w:rsidRPr="002764B2">
        <w:rPr>
          <w:rFonts w:cstheme="minorHAnsi"/>
          <w:b/>
          <w:bCs/>
          <w:iCs/>
          <w:sz w:val="24"/>
          <w:szCs w:val="24"/>
        </w:rPr>
        <w:t>.</w:t>
      </w:r>
    </w:p>
    <w:p w14:paraId="0C76D8B9" w14:textId="77777777" w:rsidR="001007A7" w:rsidRPr="002764B2" w:rsidRDefault="001007A7" w:rsidP="001007A7">
      <w:pPr>
        <w:shd w:val="clear" w:color="auto" w:fill="FFFFFF" w:themeFill="background1"/>
        <w:spacing w:after="0"/>
        <w:jc w:val="both"/>
        <w:rPr>
          <w:rFonts w:cstheme="minorHAnsi"/>
          <w:b/>
          <w:bCs/>
          <w:iCs/>
          <w:sz w:val="24"/>
          <w:szCs w:val="24"/>
        </w:rPr>
      </w:pPr>
    </w:p>
    <w:p w14:paraId="4664E62E" w14:textId="4039B6F5" w:rsidR="001007A7" w:rsidRPr="002764B2" w:rsidRDefault="001007A7" w:rsidP="003B6934">
      <w:pPr>
        <w:shd w:val="clear" w:color="auto" w:fill="FFFFFF" w:themeFill="background1"/>
        <w:spacing w:after="0"/>
        <w:rPr>
          <w:rFonts w:cstheme="minorHAnsi"/>
          <w:iCs/>
          <w:sz w:val="24"/>
          <w:szCs w:val="24"/>
        </w:rPr>
      </w:pPr>
      <w:r w:rsidRPr="002764B2">
        <w:rPr>
          <w:rFonts w:cstheme="minorHAnsi"/>
          <w:b/>
          <w:bCs/>
          <w:sz w:val="24"/>
          <w:szCs w:val="24"/>
          <w:shd w:val="clear" w:color="auto" w:fill="F8F9FA"/>
        </w:rPr>
        <w:t xml:space="preserve">Podáním žádosti o poskytnutí </w:t>
      </w:r>
      <w:r w:rsidR="000A6242">
        <w:rPr>
          <w:rFonts w:cstheme="minorHAnsi"/>
          <w:b/>
          <w:bCs/>
          <w:sz w:val="24"/>
          <w:szCs w:val="24"/>
          <w:shd w:val="clear" w:color="auto" w:fill="F8F9FA"/>
        </w:rPr>
        <w:t>finančního příspěvku</w:t>
      </w:r>
      <w:r w:rsidRPr="002764B2">
        <w:rPr>
          <w:rFonts w:cstheme="minorHAnsi"/>
          <w:b/>
          <w:bCs/>
          <w:sz w:val="24"/>
          <w:szCs w:val="24"/>
          <w:shd w:val="clear" w:color="auto" w:fill="F8F9FA"/>
        </w:rPr>
        <w:t xml:space="preserve"> si je žadatel vědom všech povinností spojených s čerpáním </w:t>
      </w:r>
      <w:r w:rsidR="000A6242">
        <w:rPr>
          <w:rFonts w:cstheme="minorHAnsi"/>
          <w:b/>
          <w:bCs/>
          <w:sz w:val="24"/>
          <w:szCs w:val="24"/>
          <w:shd w:val="clear" w:color="auto" w:fill="F8F9FA"/>
        </w:rPr>
        <w:t>finančního příspěvku</w:t>
      </w:r>
      <w:r w:rsidRPr="002764B2">
        <w:rPr>
          <w:rFonts w:cstheme="minorHAnsi"/>
          <w:b/>
          <w:bCs/>
          <w:sz w:val="24"/>
          <w:szCs w:val="24"/>
          <w:shd w:val="clear" w:color="auto" w:fill="F8F9FA"/>
        </w:rPr>
        <w:t xml:space="preserve"> z programu Malý LEADER MAS Buchlov (řádně si přečetl pravidla programu, výzvu včetně všech příloh).</w:t>
      </w:r>
    </w:p>
    <w:p w14:paraId="27DF5CA9" w14:textId="77777777" w:rsidR="001007A7" w:rsidRPr="002764B2" w:rsidRDefault="001007A7" w:rsidP="008C02F2">
      <w:pPr>
        <w:tabs>
          <w:tab w:val="left" w:pos="1410"/>
        </w:tabs>
        <w:spacing w:after="0"/>
        <w:rPr>
          <w:rFonts w:cstheme="minorHAnsi"/>
        </w:rPr>
      </w:pPr>
    </w:p>
    <w:p w14:paraId="3EF29317" w14:textId="77777777" w:rsidR="001007A7" w:rsidRPr="002764B2" w:rsidRDefault="001007A7" w:rsidP="008C02F2">
      <w:pPr>
        <w:tabs>
          <w:tab w:val="left" w:pos="1410"/>
        </w:tabs>
        <w:spacing w:after="0"/>
        <w:rPr>
          <w:rFonts w:cstheme="minorHAnsi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8C02F2" w14:paraId="0AA63DF4" w14:textId="77777777" w:rsidTr="3A5019CB">
        <w:tc>
          <w:tcPr>
            <w:tcW w:w="9493" w:type="dxa"/>
            <w:gridSpan w:val="2"/>
            <w:shd w:val="clear" w:color="auto" w:fill="auto"/>
          </w:tcPr>
          <w:p w14:paraId="7B01AF12" w14:textId="77777777" w:rsidR="008C02F2" w:rsidRDefault="006A542D" w:rsidP="004144B2">
            <w:pPr>
              <w:tabs>
                <w:tab w:val="left" w:pos="1410"/>
              </w:tabs>
            </w:pPr>
            <w:r>
              <w:rPr>
                <w:b/>
                <w:sz w:val="24"/>
              </w:rPr>
              <w:t>C</w:t>
            </w:r>
            <w:r w:rsidR="008C02F2" w:rsidRPr="008C02F2">
              <w:rPr>
                <w:b/>
                <w:sz w:val="24"/>
              </w:rPr>
              <w:t>. Potvrzení</w:t>
            </w:r>
          </w:p>
        </w:tc>
      </w:tr>
      <w:tr w:rsidR="008028A4" w14:paraId="6CC8DD1D" w14:textId="77777777" w:rsidTr="00641EFE">
        <w:trPr>
          <w:trHeight w:hRule="exact"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6A36939" w14:textId="77777777" w:rsidR="008028A4" w:rsidRPr="008028A4" w:rsidRDefault="008028A4" w:rsidP="004144B2">
            <w:pPr>
              <w:tabs>
                <w:tab w:val="left" w:pos="1410"/>
              </w:tabs>
              <w:rPr>
                <w:sz w:val="24"/>
              </w:rPr>
            </w:pPr>
            <w:r w:rsidRPr="008028A4">
              <w:rPr>
                <w:sz w:val="24"/>
              </w:rPr>
              <w:t>Jméno a podpis žadatele:</w:t>
            </w:r>
          </w:p>
        </w:tc>
        <w:tc>
          <w:tcPr>
            <w:tcW w:w="4962" w:type="dxa"/>
          </w:tcPr>
          <w:p w14:paraId="6608704B" w14:textId="29630ADD" w:rsidR="008028A4" w:rsidRDefault="008028A4" w:rsidP="004144B2">
            <w:pPr>
              <w:tabs>
                <w:tab w:val="left" w:pos="1410"/>
              </w:tabs>
            </w:pPr>
          </w:p>
        </w:tc>
      </w:tr>
      <w:tr w:rsidR="008028A4" w14:paraId="3A686AB8" w14:textId="77777777" w:rsidTr="00641EFE">
        <w:trPr>
          <w:trHeight w:hRule="exact"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0D782A4" w14:textId="77777777" w:rsidR="008028A4" w:rsidRPr="008028A4" w:rsidRDefault="008028A4" w:rsidP="004144B2">
            <w:pPr>
              <w:tabs>
                <w:tab w:val="left" w:pos="1410"/>
              </w:tabs>
              <w:rPr>
                <w:sz w:val="24"/>
              </w:rPr>
            </w:pPr>
            <w:r w:rsidRPr="008028A4">
              <w:rPr>
                <w:sz w:val="24"/>
              </w:rPr>
              <w:t>Jméno a podpis starosty, razítko obce</w:t>
            </w:r>
            <w:r w:rsidRPr="008028A4">
              <w:rPr>
                <w:sz w:val="24"/>
                <w:vertAlign w:val="superscript"/>
              </w:rPr>
              <w:t>3</w:t>
            </w:r>
          </w:p>
        </w:tc>
        <w:tc>
          <w:tcPr>
            <w:tcW w:w="4962" w:type="dxa"/>
          </w:tcPr>
          <w:p w14:paraId="16BBB701" w14:textId="77777777" w:rsidR="008028A4" w:rsidRDefault="008028A4" w:rsidP="004144B2">
            <w:pPr>
              <w:tabs>
                <w:tab w:val="left" w:pos="1410"/>
              </w:tabs>
            </w:pPr>
          </w:p>
        </w:tc>
      </w:tr>
    </w:tbl>
    <w:p w14:paraId="25FAA092" w14:textId="77777777" w:rsidR="00CB7959" w:rsidRDefault="00CB7959" w:rsidP="00D14818">
      <w:pPr>
        <w:tabs>
          <w:tab w:val="left" w:pos="1410"/>
        </w:tabs>
        <w:spacing w:after="0"/>
        <w:rPr>
          <w:sz w:val="20"/>
          <w:vertAlign w:val="superscript"/>
        </w:rPr>
      </w:pPr>
    </w:p>
    <w:p w14:paraId="537E92E4" w14:textId="77777777" w:rsidR="00CB7959" w:rsidRDefault="00CB7959" w:rsidP="00D14818">
      <w:pPr>
        <w:tabs>
          <w:tab w:val="left" w:pos="1410"/>
        </w:tabs>
        <w:spacing w:after="0"/>
        <w:rPr>
          <w:sz w:val="20"/>
          <w:vertAlign w:val="superscript"/>
        </w:rPr>
      </w:pPr>
    </w:p>
    <w:p w14:paraId="52D2E803" w14:textId="1AEEBABD" w:rsidR="00D14818" w:rsidRPr="00D27D3C" w:rsidRDefault="00000000" w:rsidP="00D14818">
      <w:pPr>
        <w:tabs>
          <w:tab w:val="left" w:pos="1410"/>
        </w:tabs>
        <w:spacing w:after="0"/>
        <w:rPr>
          <w:sz w:val="20"/>
          <w:vertAlign w:val="superscript"/>
        </w:rPr>
      </w:pPr>
      <w:r>
        <w:rPr>
          <w:sz w:val="20"/>
          <w:vertAlign w:val="superscript"/>
        </w:rPr>
        <w:pict w14:anchorId="464F083E">
          <v:rect id="_x0000_i1025" style="width:0;height:1.5pt" o:hralign="center" o:hrstd="t" o:hr="t" fillcolor="#a0a0a0" stroked="f"/>
        </w:pict>
      </w:r>
      <w:proofErr w:type="gramStart"/>
      <w:r w:rsidR="00D14818" w:rsidRPr="008C02F2">
        <w:rPr>
          <w:sz w:val="20"/>
          <w:vertAlign w:val="superscript"/>
        </w:rPr>
        <w:t>1</w:t>
      </w:r>
      <w:r w:rsidR="00D14818" w:rsidRPr="008C02F2">
        <w:rPr>
          <w:sz w:val="20"/>
        </w:rPr>
        <w:t>V</w:t>
      </w:r>
      <w:proofErr w:type="gramEnd"/>
      <w:r w:rsidR="00D14818" w:rsidRPr="008C02F2">
        <w:rPr>
          <w:sz w:val="20"/>
        </w:rPr>
        <w:t xml:space="preserve"> případě, že je žadatelem fyzická osoba, pole nevyplňujete</w:t>
      </w:r>
    </w:p>
    <w:p w14:paraId="001BACC3" w14:textId="19F9C1B5" w:rsidR="00D14818" w:rsidRPr="0089152D" w:rsidRDefault="00D14818" w:rsidP="00D14818">
      <w:pPr>
        <w:tabs>
          <w:tab w:val="left" w:pos="1410"/>
        </w:tabs>
        <w:spacing w:after="0"/>
        <w:rPr>
          <w:b/>
          <w:bCs/>
          <w:sz w:val="20"/>
        </w:rPr>
      </w:pPr>
      <w:proofErr w:type="gramStart"/>
      <w:r w:rsidRPr="008C02F2">
        <w:rPr>
          <w:sz w:val="20"/>
          <w:vertAlign w:val="superscript"/>
        </w:rPr>
        <w:t>2</w:t>
      </w:r>
      <w:r w:rsidRPr="008C02F2">
        <w:rPr>
          <w:sz w:val="20"/>
        </w:rPr>
        <w:t>V</w:t>
      </w:r>
      <w:proofErr w:type="gramEnd"/>
      <w:r w:rsidRPr="008C02F2">
        <w:rPr>
          <w:sz w:val="20"/>
        </w:rPr>
        <w:t> případě žádosti platby v hotovosti,</w:t>
      </w:r>
      <w:r>
        <w:rPr>
          <w:sz w:val="20"/>
        </w:rPr>
        <w:t xml:space="preserve"> pole nevyplňujete</w:t>
      </w:r>
      <w:r w:rsidR="00EE73BA" w:rsidRPr="0089152D">
        <w:rPr>
          <w:sz w:val="20"/>
        </w:rPr>
        <w:t xml:space="preserve">. </w:t>
      </w:r>
      <w:r w:rsidR="00EE73BA" w:rsidRPr="0089152D">
        <w:rPr>
          <w:b/>
          <w:bCs/>
          <w:sz w:val="20"/>
        </w:rPr>
        <w:t>Uvedený účet je závazný a není možné jej pro vyplacení</w:t>
      </w:r>
      <w:r w:rsidR="005F30A2" w:rsidRPr="0089152D">
        <w:rPr>
          <w:b/>
          <w:bCs/>
          <w:sz w:val="20"/>
        </w:rPr>
        <w:t xml:space="preserve"> finančního příspěvku</w:t>
      </w:r>
      <w:r w:rsidR="00EE73BA" w:rsidRPr="0089152D">
        <w:rPr>
          <w:b/>
          <w:bCs/>
          <w:sz w:val="20"/>
        </w:rPr>
        <w:t xml:space="preserve"> měnit.</w:t>
      </w:r>
    </w:p>
    <w:p w14:paraId="40BF5702" w14:textId="77777777" w:rsidR="008C02F2" w:rsidRDefault="008C02F2" w:rsidP="008C02F2">
      <w:pPr>
        <w:tabs>
          <w:tab w:val="left" w:pos="1410"/>
        </w:tabs>
        <w:spacing w:after="0"/>
        <w:rPr>
          <w:sz w:val="20"/>
        </w:rPr>
      </w:pPr>
      <w:proofErr w:type="gramStart"/>
      <w:r w:rsidRPr="008C02F2">
        <w:rPr>
          <w:sz w:val="20"/>
          <w:vertAlign w:val="superscript"/>
        </w:rPr>
        <w:t>3</w:t>
      </w:r>
      <w:r w:rsidRPr="008C02F2">
        <w:rPr>
          <w:sz w:val="20"/>
        </w:rPr>
        <w:t>V</w:t>
      </w:r>
      <w:proofErr w:type="gramEnd"/>
      <w:r w:rsidRPr="008C02F2">
        <w:rPr>
          <w:sz w:val="20"/>
        </w:rPr>
        <w:t> případě, že žádost podává žadatel bez IČ, vyplní pole starosta</w:t>
      </w:r>
    </w:p>
    <w:p w14:paraId="18170607" w14:textId="77777777" w:rsidR="006A542D" w:rsidRPr="008C02F2" w:rsidRDefault="006A542D" w:rsidP="008C02F2">
      <w:pPr>
        <w:tabs>
          <w:tab w:val="left" w:pos="1410"/>
        </w:tabs>
        <w:spacing w:after="0"/>
        <w:rPr>
          <w:sz w:val="20"/>
        </w:rPr>
      </w:pPr>
    </w:p>
    <w:sectPr w:rsidR="006A542D" w:rsidRPr="008C02F2" w:rsidSect="00D14818">
      <w:headerReference w:type="default" r:id="rId10"/>
      <w:footerReference w:type="default" r:id="rId11"/>
      <w:pgSz w:w="11906" w:h="16838"/>
      <w:pgMar w:top="1682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1FAA5" w14:textId="77777777" w:rsidR="007A76AE" w:rsidRDefault="007A76AE" w:rsidP="004144B2">
      <w:pPr>
        <w:spacing w:after="0" w:line="240" w:lineRule="auto"/>
      </w:pPr>
      <w:r>
        <w:separator/>
      </w:r>
    </w:p>
  </w:endnote>
  <w:endnote w:type="continuationSeparator" w:id="0">
    <w:p w14:paraId="22C60317" w14:textId="77777777" w:rsidR="007A76AE" w:rsidRDefault="007A76AE" w:rsidP="0041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00D92" w14:textId="76C7443A" w:rsidR="004144B2" w:rsidRDefault="00621113" w:rsidP="00621113">
    <w:pPr>
      <w:pStyle w:val="Zpat"/>
      <w:jc w:val="center"/>
    </w:pPr>
    <w:r>
      <w:rPr>
        <w:noProof/>
      </w:rPr>
      <w:drawing>
        <wp:inline distT="0" distB="0" distL="0" distR="0" wp14:anchorId="55914E58" wp14:editId="427767C0">
          <wp:extent cx="1353740" cy="771525"/>
          <wp:effectExtent l="0" t="0" r="0" b="0"/>
          <wp:docPr id="122485435" name="Obrázek 1" descr="Obsah obrázku Písmo, text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85435" name="Obrázek 1" descr="Obsah obrázku Písmo, text, Grafika, bílé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305" cy="779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AC67" w14:textId="77777777" w:rsidR="007A76AE" w:rsidRDefault="007A76AE" w:rsidP="004144B2">
      <w:pPr>
        <w:spacing w:after="0" w:line="240" w:lineRule="auto"/>
      </w:pPr>
      <w:r>
        <w:separator/>
      </w:r>
    </w:p>
  </w:footnote>
  <w:footnote w:type="continuationSeparator" w:id="0">
    <w:p w14:paraId="4186E211" w14:textId="77777777" w:rsidR="007A76AE" w:rsidRDefault="007A76AE" w:rsidP="00414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40F3" w14:textId="77777777" w:rsidR="004144B2" w:rsidRDefault="004144B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8B8D38" wp14:editId="36B57370">
          <wp:simplePos x="0" y="0"/>
          <wp:positionH relativeFrom="column">
            <wp:posOffset>2511425</wp:posOffset>
          </wp:positionH>
          <wp:positionV relativeFrom="paragraph">
            <wp:posOffset>-348792</wp:posOffset>
          </wp:positionV>
          <wp:extent cx="787400" cy="680085"/>
          <wp:effectExtent l="0" t="0" r="0" b="5715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AS Buchlo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2BE3"/>
    <w:multiLevelType w:val="hybridMultilevel"/>
    <w:tmpl w:val="BAC6E00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7811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4B2"/>
    <w:rsid w:val="00070DCF"/>
    <w:rsid w:val="00074380"/>
    <w:rsid w:val="000A6242"/>
    <w:rsid w:val="000C0ACE"/>
    <w:rsid w:val="000D5082"/>
    <w:rsid w:val="000E1D3A"/>
    <w:rsid w:val="000E5F67"/>
    <w:rsid w:val="000F2D6D"/>
    <w:rsid w:val="001007A7"/>
    <w:rsid w:val="00110C36"/>
    <w:rsid w:val="00115D08"/>
    <w:rsid w:val="00130C6E"/>
    <w:rsid w:val="00135B63"/>
    <w:rsid w:val="00143562"/>
    <w:rsid w:val="00146637"/>
    <w:rsid w:val="00177411"/>
    <w:rsid w:val="0019158B"/>
    <w:rsid w:val="001D2F1E"/>
    <w:rsid w:val="001E3720"/>
    <w:rsid w:val="001F3ECA"/>
    <w:rsid w:val="001F4791"/>
    <w:rsid w:val="00225C9B"/>
    <w:rsid w:val="002764B2"/>
    <w:rsid w:val="00282CB1"/>
    <w:rsid w:val="002E15CF"/>
    <w:rsid w:val="002E2FB6"/>
    <w:rsid w:val="002E7A93"/>
    <w:rsid w:val="00303F9B"/>
    <w:rsid w:val="00373240"/>
    <w:rsid w:val="003A68A0"/>
    <w:rsid w:val="003B6934"/>
    <w:rsid w:val="0040573B"/>
    <w:rsid w:val="00406919"/>
    <w:rsid w:val="00410413"/>
    <w:rsid w:val="0041216C"/>
    <w:rsid w:val="004144B2"/>
    <w:rsid w:val="00414AC1"/>
    <w:rsid w:val="00430ADF"/>
    <w:rsid w:val="00431FAC"/>
    <w:rsid w:val="00432572"/>
    <w:rsid w:val="00474E24"/>
    <w:rsid w:val="00483206"/>
    <w:rsid w:val="00497723"/>
    <w:rsid w:val="004A4890"/>
    <w:rsid w:val="004A6A91"/>
    <w:rsid w:val="004B51D4"/>
    <w:rsid w:val="00523CE1"/>
    <w:rsid w:val="005941BF"/>
    <w:rsid w:val="005970F8"/>
    <w:rsid w:val="005D67CD"/>
    <w:rsid w:val="005F30A2"/>
    <w:rsid w:val="005F7F1E"/>
    <w:rsid w:val="00621113"/>
    <w:rsid w:val="00627617"/>
    <w:rsid w:val="00630EAE"/>
    <w:rsid w:val="00641EFE"/>
    <w:rsid w:val="00663496"/>
    <w:rsid w:val="00687699"/>
    <w:rsid w:val="00694A3F"/>
    <w:rsid w:val="006A542D"/>
    <w:rsid w:val="006D52F3"/>
    <w:rsid w:val="00701F17"/>
    <w:rsid w:val="00724020"/>
    <w:rsid w:val="00750A79"/>
    <w:rsid w:val="00753B74"/>
    <w:rsid w:val="007A76AE"/>
    <w:rsid w:val="007E08E9"/>
    <w:rsid w:val="008028A4"/>
    <w:rsid w:val="00813FB0"/>
    <w:rsid w:val="00866947"/>
    <w:rsid w:val="0089007D"/>
    <w:rsid w:val="0089152D"/>
    <w:rsid w:val="008A1C42"/>
    <w:rsid w:val="008C02F2"/>
    <w:rsid w:val="008C109A"/>
    <w:rsid w:val="008D1E28"/>
    <w:rsid w:val="0091158F"/>
    <w:rsid w:val="0094305B"/>
    <w:rsid w:val="009505DD"/>
    <w:rsid w:val="00962E27"/>
    <w:rsid w:val="009B1CD2"/>
    <w:rsid w:val="009C7BCF"/>
    <w:rsid w:val="009E1E11"/>
    <w:rsid w:val="00A04445"/>
    <w:rsid w:val="00AC5A7E"/>
    <w:rsid w:val="00AF3997"/>
    <w:rsid w:val="00B234CD"/>
    <w:rsid w:val="00B618E0"/>
    <w:rsid w:val="00B63883"/>
    <w:rsid w:val="00BA09D6"/>
    <w:rsid w:val="00BB78D9"/>
    <w:rsid w:val="00BE6CC5"/>
    <w:rsid w:val="00C71969"/>
    <w:rsid w:val="00C81B6E"/>
    <w:rsid w:val="00CA3228"/>
    <w:rsid w:val="00CB7959"/>
    <w:rsid w:val="00CC20C0"/>
    <w:rsid w:val="00CF6F44"/>
    <w:rsid w:val="00D0044B"/>
    <w:rsid w:val="00D00A93"/>
    <w:rsid w:val="00D14818"/>
    <w:rsid w:val="00D27D3C"/>
    <w:rsid w:val="00D67B84"/>
    <w:rsid w:val="00DC16BC"/>
    <w:rsid w:val="00DC7339"/>
    <w:rsid w:val="00DD1E07"/>
    <w:rsid w:val="00DE5098"/>
    <w:rsid w:val="00DF2443"/>
    <w:rsid w:val="00E0739A"/>
    <w:rsid w:val="00E132E4"/>
    <w:rsid w:val="00E93A2D"/>
    <w:rsid w:val="00ED6F35"/>
    <w:rsid w:val="00EE73BA"/>
    <w:rsid w:val="00EF0773"/>
    <w:rsid w:val="00EF76C3"/>
    <w:rsid w:val="00EF7B03"/>
    <w:rsid w:val="00F2618B"/>
    <w:rsid w:val="00F308F1"/>
    <w:rsid w:val="00F31934"/>
    <w:rsid w:val="00F71A1A"/>
    <w:rsid w:val="00F73867"/>
    <w:rsid w:val="00F76E49"/>
    <w:rsid w:val="00FC0E0D"/>
    <w:rsid w:val="05BCDF49"/>
    <w:rsid w:val="066B257D"/>
    <w:rsid w:val="083474CA"/>
    <w:rsid w:val="08DEA810"/>
    <w:rsid w:val="1265B0B5"/>
    <w:rsid w:val="133EE37C"/>
    <w:rsid w:val="155148D5"/>
    <w:rsid w:val="1DD55087"/>
    <w:rsid w:val="1FE350FD"/>
    <w:rsid w:val="20EBB46D"/>
    <w:rsid w:val="20F4EC88"/>
    <w:rsid w:val="211EBA8D"/>
    <w:rsid w:val="22806503"/>
    <w:rsid w:val="22DC7DDB"/>
    <w:rsid w:val="294D4F0E"/>
    <w:rsid w:val="2B5A1567"/>
    <w:rsid w:val="2EEEB06D"/>
    <w:rsid w:val="3733455E"/>
    <w:rsid w:val="3879EAD6"/>
    <w:rsid w:val="39381C02"/>
    <w:rsid w:val="3A5019CB"/>
    <w:rsid w:val="3B430316"/>
    <w:rsid w:val="3DB0A9E3"/>
    <w:rsid w:val="3F05C478"/>
    <w:rsid w:val="42CA4213"/>
    <w:rsid w:val="43B8B106"/>
    <w:rsid w:val="46877F2B"/>
    <w:rsid w:val="4B2D5257"/>
    <w:rsid w:val="4E6D2524"/>
    <w:rsid w:val="536E526B"/>
    <w:rsid w:val="56730490"/>
    <w:rsid w:val="585BFF22"/>
    <w:rsid w:val="5C8184D0"/>
    <w:rsid w:val="5CE94429"/>
    <w:rsid w:val="63CC8C22"/>
    <w:rsid w:val="687FD2FE"/>
    <w:rsid w:val="6F1BEA40"/>
    <w:rsid w:val="7254FC0B"/>
    <w:rsid w:val="75F48229"/>
    <w:rsid w:val="76D5C8E2"/>
    <w:rsid w:val="77D1A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749E"/>
  <w15:chartTrackingRefBased/>
  <w15:docId w15:val="{9D4FA376-0328-4FE0-808E-A8F47675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4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4B2"/>
  </w:style>
  <w:style w:type="paragraph" w:styleId="Zpat">
    <w:name w:val="footer"/>
    <w:basedOn w:val="Normln"/>
    <w:link w:val="ZpatChar"/>
    <w:uiPriority w:val="99"/>
    <w:unhideWhenUsed/>
    <w:rsid w:val="00414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4B2"/>
  </w:style>
  <w:style w:type="table" w:styleId="Mkatabulky">
    <w:name w:val="Table Grid"/>
    <w:basedOn w:val="Normlntabulka"/>
    <w:uiPriority w:val="39"/>
    <w:rsid w:val="00414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007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7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7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7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7A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0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07A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A6A91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6e352-4bb9-4bbf-b393-25af3ecc0321">
      <Terms xmlns="http://schemas.microsoft.com/office/infopath/2007/PartnerControls"/>
    </lcf76f155ced4ddcb4097134ff3c332f>
    <TaxCatchAll xmlns="105242ff-5ba9-4cec-bb1e-d20706c376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614571C7A1A4DAF227CAEDB36FB35" ma:contentTypeVersion="15" ma:contentTypeDescription="Create a new document." ma:contentTypeScope="" ma:versionID="fac4eb8f946340c2d3e9a2a658a6c16b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3fb6177d682a55247eae7d1a575ae68b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C2F16-5463-41E3-8F1C-705A73913B16}">
  <ds:schemaRefs>
    <ds:schemaRef ds:uri="http://schemas.microsoft.com/office/2006/metadata/properties"/>
    <ds:schemaRef ds:uri="http://schemas.microsoft.com/office/infopath/2007/PartnerControls"/>
    <ds:schemaRef ds:uri="def6e352-4bb9-4bbf-b393-25af3ecc0321"/>
    <ds:schemaRef ds:uri="105242ff-5ba9-4cec-bb1e-d20706c376ae"/>
  </ds:schemaRefs>
</ds:datastoreItem>
</file>

<file path=customXml/itemProps2.xml><?xml version="1.0" encoding="utf-8"?>
<ds:datastoreItem xmlns:ds="http://schemas.openxmlformats.org/officeDocument/2006/customXml" ds:itemID="{0F34186F-520E-43EE-A538-4C95A16F5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D0E619-5751-4786-8531-1D84C51DCE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525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Horáková</dc:creator>
  <cp:keywords/>
  <dc:description/>
  <cp:lastModifiedBy>Julie Kovaříková</cp:lastModifiedBy>
  <cp:revision>95</cp:revision>
  <cp:lastPrinted>2024-06-14T16:23:00Z</cp:lastPrinted>
  <dcterms:created xsi:type="dcterms:W3CDTF">2024-05-28T16:54:00Z</dcterms:created>
  <dcterms:modified xsi:type="dcterms:W3CDTF">2025-06-09T07:14:00Z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</Properties>
</file>